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B5A1" w14:textId="77777777" w:rsidR="00A23863" w:rsidRDefault="00A23863" w:rsidP="00B247C6"/>
    <w:p w14:paraId="188E05FD" w14:textId="45595D9C" w:rsidR="00B247C6" w:rsidRDefault="00B247C6" w:rsidP="00B247C6">
      <w:r>
        <w:rPr>
          <w:rFonts w:ascii="Arial" w:hAnsi="Arial" w:cs="Arial"/>
          <w:noProof/>
          <w:color w:val="000000"/>
          <w:sz w:val="52"/>
          <w:szCs w:val="52"/>
          <w:bdr w:val="none" w:sz="0" w:space="0" w:color="auto" w:frame="1"/>
        </w:rPr>
        <w:drawing>
          <wp:inline distT="0" distB="0" distL="0" distR="0" wp14:anchorId="7631C96C" wp14:editId="6942A123">
            <wp:extent cx="2857500" cy="1409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863">
        <w:t xml:space="preserve">    </w:t>
      </w:r>
      <w:r w:rsidR="00A23863">
        <w:rPr>
          <w:noProof/>
        </w:rPr>
        <w:drawing>
          <wp:inline distT="0" distB="0" distL="0" distR="0" wp14:anchorId="706BA61D" wp14:editId="29027F97">
            <wp:extent cx="2601595" cy="1389816"/>
            <wp:effectExtent l="0" t="0" r="8255" b="1270"/>
            <wp:docPr id="2" name="Bilde 2" descr="Sande Kraftsport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e Kraftsportklu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20" cy="139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CAF24" w14:textId="77777777" w:rsidR="002242A5" w:rsidRDefault="002242A5" w:rsidP="00B247C6"/>
    <w:p w14:paraId="61B8EAFB" w14:textId="6FFA010C" w:rsidR="00321DE6" w:rsidRDefault="00321DE6" w:rsidP="00321DE6">
      <w:pPr>
        <w:rPr>
          <w:color w:val="C00000"/>
          <w:sz w:val="52"/>
          <w:szCs w:val="52"/>
        </w:rPr>
      </w:pPr>
      <w:r w:rsidRPr="002242A5">
        <w:rPr>
          <w:color w:val="C00000"/>
          <w:sz w:val="52"/>
          <w:szCs w:val="52"/>
        </w:rPr>
        <w:t>Klubbesøk av Regiontrener Amund Løvstad 16.11.22 Kl.17.00 til kl.20.30</w:t>
      </w:r>
    </w:p>
    <w:p w14:paraId="539657F5" w14:textId="64CF04C1" w:rsidR="00321DE6" w:rsidRPr="007E0B1E" w:rsidRDefault="00321DE6" w:rsidP="00321DE6">
      <w:pPr>
        <w:rPr>
          <w:color w:val="4472C4" w:themeColor="accent1"/>
          <w:sz w:val="52"/>
          <w:szCs w:val="52"/>
        </w:rPr>
      </w:pPr>
      <w:r w:rsidRPr="007E0B1E">
        <w:rPr>
          <w:color w:val="4472C4" w:themeColor="accent1"/>
          <w:sz w:val="52"/>
          <w:szCs w:val="52"/>
        </w:rPr>
        <w:t>Tema for kvelden:</w:t>
      </w:r>
    </w:p>
    <w:p w14:paraId="27154490" w14:textId="13E1B3B5" w:rsidR="00321DE6" w:rsidRPr="007E0B1E" w:rsidRDefault="00321DE6" w:rsidP="00321DE6">
      <w:pPr>
        <w:rPr>
          <w:color w:val="4472C4" w:themeColor="accent1"/>
          <w:sz w:val="52"/>
          <w:szCs w:val="52"/>
        </w:rPr>
      </w:pPr>
      <w:r w:rsidRPr="007E0B1E">
        <w:rPr>
          <w:color w:val="4472C4" w:themeColor="accent1"/>
          <w:sz w:val="52"/>
          <w:szCs w:val="52"/>
        </w:rPr>
        <w:t xml:space="preserve">Teknikk </w:t>
      </w:r>
      <w:r w:rsidR="00E45440" w:rsidRPr="007E0B1E">
        <w:rPr>
          <w:color w:val="4472C4" w:themeColor="accent1"/>
          <w:sz w:val="52"/>
          <w:szCs w:val="52"/>
        </w:rPr>
        <w:t>i knebøy</w:t>
      </w:r>
    </w:p>
    <w:p w14:paraId="2DD6E89D" w14:textId="41195936" w:rsidR="00E45440" w:rsidRPr="007E0B1E" w:rsidRDefault="00E45440" w:rsidP="00321DE6">
      <w:pPr>
        <w:rPr>
          <w:color w:val="4472C4" w:themeColor="accent1"/>
          <w:sz w:val="52"/>
          <w:szCs w:val="52"/>
        </w:rPr>
      </w:pPr>
      <w:r w:rsidRPr="007E0B1E">
        <w:rPr>
          <w:color w:val="4472C4" w:themeColor="accent1"/>
          <w:sz w:val="52"/>
          <w:szCs w:val="52"/>
        </w:rPr>
        <w:t>Teknikk i benkpress</w:t>
      </w:r>
    </w:p>
    <w:p w14:paraId="469A9981" w14:textId="2BFB5A96" w:rsidR="00E45440" w:rsidRPr="007E0B1E" w:rsidRDefault="00E45440" w:rsidP="00321DE6">
      <w:pPr>
        <w:rPr>
          <w:color w:val="4472C4" w:themeColor="accent1"/>
          <w:sz w:val="52"/>
          <w:szCs w:val="52"/>
        </w:rPr>
      </w:pPr>
      <w:r w:rsidRPr="007E0B1E">
        <w:rPr>
          <w:color w:val="4472C4" w:themeColor="accent1"/>
          <w:sz w:val="52"/>
          <w:szCs w:val="52"/>
        </w:rPr>
        <w:t>Teknikk i markløft</w:t>
      </w:r>
    </w:p>
    <w:p w14:paraId="26AAB30C" w14:textId="793778B2" w:rsidR="00F61AD2" w:rsidRPr="00701F98" w:rsidRDefault="00F61AD2" w:rsidP="00321DE6">
      <w:pPr>
        <w:rPr>
          <w:color w:val="FF0000"/>
          <w:sz w:val="52"/>
          <w:szCs w:val="52"/>
        </w:rPr>
      </w:pPr>
      <w:r w:rsidRPr="00701F98">
        <w:rPr>
          <w:color w:val="FF0000"/>
          <w:sz w:val="52"/>
          <w:szCs w:val="52"/>
        </w:rPr>
        <w:t xml:space="preserve">Aktuelt for alle som konkurrerer </w:t>
      </w:r>
      <w:r w:rsidR="007E0B1E" w:rsidRPr="00701F98">
        <w:rPr>
          <w:color w:val="FF0000"/>
          <w:sz w:val="52"/>
          <w:szCs w:val="52"/>
        </w:rPr>
        <w:t>eller har lyst til å konkurrere i styrkeløft</w:t>
      </w:r>
    </w:p>
    <w:p w14:paraId="00C112F4" w14:textId="258AAF32" w:rsidR="007E0B1E" w:rsidRPr="00701F98" w:rsidRDefault="007E0B1E" w:rsidP="00321DE6">
      <w:pPr>
        <w:rPr>
          <w:color w:val="FF0000"/>
          <w:sz w:val="52"/>
          <w:szCs w:val="52"/>
        </w:rPr>
      </w:pPr>
      <w:r w:rsidRPr="00701F98">
        <w:rPr>
          <w:color w:val="FF0000"/>
          <w:sz w:val="52"/>
          <w:szCs w:val="52"/>
        </w:rPr>
        <w:t>Ingen påmelding, møt opp i klubblokalet</w:t>
      </w:r>
    </w:p>
    <w:p w14:paraId="740B870E" w14:textId="1C74E7C5" w:rsidR="002242A5" w:rsidRPr="00321DE6" w:rsidRDefault="002242A5" w:rsidP="00B247C6">
      <w:pPr>
        <w:rPr>
          <w:sz w:val="52"/>
          <w:szCs w:val="52"/>
        </w:rPr>
      </w:pPr>
    </w:p>
    <w:p w14:paraId="271A8337" w14:textId="77777777" w:rsidR="00A23863" w:rsidRPr="00B247C6" w:rsidRDefault="00A23863" w:rsidP="00B247C6"/>
    <w:sectPr w:rsidR="00A23863" w:rsidRPr="00B2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C6"/>
    <w:rsid w:val="002242A5"/>
    <w:rsid w:val="00321DE6"/>
    <w:rsid w:val="006D6037"/>
    <w:rsid w:val="00701F98"/>
    <w:rsid w:val="007E0B1E"/>
    <w:rsid w:val="00A23863"/>
    <w:rsid w:val="00A736D9"/>
    <w:rsid w:val="00B247C6"/>
    <w:rsid w:val="00BE3C44"/>
    <w:rsid w:val="00E45440"/>
    <w:rsid w:val="00F6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80AB"/>
  <w15:chartTrackingRefBased/>
  <w15:docId w15:val="{25FA679C-3616-43E1-AB00-17216441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231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Sjøl</dc:creator>
  <cp:keywords/>
  <dc:description/>
  <cp:lastModifiedBy>Jan Sjøl</cp:lastModifiedBy>
  <cp:revision>2</cp:revision>
  <cp:lastPrinted>2022-11-04T09:04:00Z</cp:lastPrinted>
  <dcterms:created xsi:type="dcterms:W3CDTF">2022-11-11T08:17:00Z</dcterms:created>
  <dcterms:modified xsi:type="dcterms:W3CDTF">2022-11-11T08:17:00Z</dcterms:modified>
</cp:coreProperties>
</file>